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DC89" w14:textId="2CADADDA" w:rsidR="00B6191C" w:rsidRPr="007A3BDE" w:rsidRDefault="002546BF" w:rsidP="00B6191C">
      <w:pPr>
        <w:pStyle w:val="Body"/>
        <w:jc w:val="right"/>
        <w:rPr>
          <w:rFonts w:ascii="Calibri" w:hAnsi="Calibri"/>
          <w:b/>
          <w:color w:val="auto"/>
        </w:rPr>
      </w:pPr>
      <w:r>
        <w:rPr>
          <w:rFonts w:ascii="Calibri" w:hAnsi="Calibri"/>
          <w:b/>
          <w:noProof/>
          <w:color w:val="auto"/>
          <w:lang w:val="en-GB"/>
        </w:rPr>
        <w:drawing>
          <wp:anchor distT="0" distB="0" distL="114300" distR="114300" simplePos="0" relativeHeight="251659264" behindDoc="0" locked="0" layoutInCell="1" allowOverlap="1" wp14:anchorId="0D2C3522" wp14:editId="4F78201C">
            <wp:simplePos x="0" y="0"/>
            <wp:positionH relativeFrom="margin">
              <wp:posOffset>6029325</wp:posOffset>
            </wp:positionH>
            <wp:positionV relativeFrom="paragraph">
              <wp:posOffset>8890</wp:posOffset>
            </wp:positionV>
            <wp:extent cx="523875" cy="485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GB"/>
        </w:rPr>
        <w:drawing>
          <wp:inline distT="0" distB="0" distL="0" distR="0" wp14:anchorId="0E15C505" wp14:editId="373619F1">
            <wp:extent cx="1293673" cy="4476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08" cy="45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4B97" w14:textId="77777777" w:rsidR="00B6191C" w:rsidRPr="007A3BDE" w:rsidRDefault="00B6191C" w:rsidP="00B6191C">
      <w:pPr>
        <w:rPr>
          <w:rFonts w:ascii="Calibri" w:hAnsi="Calibri"/>
          <w:b/>
          <w:sz w:val="22"/>
          <w:szCs w:val="22"/>
        </w:rPr>
      </w:pPr>
      <w:r w:rsidRPr="007A3BDE">
        <w:rPr>
          <w:rFonts w:ascii="Calibri" w:hAnsi="Calibri"/>
          <w:b/>
          <w:sz w:val="22"/>
          <w:szCs w:val="22"/>
        </w:rPr>
        <w:t xml:space="preserve">BRIGHT FUTURES FUND FEEDBACK FORM </w:t>
      </w:r>
    </w:p>
    <w:p w14:paraId="6C7E8ED5" w14:textId="77777777" w:rsidR="00B6191C" w:rsidRPr="007A3BDE" w:rsidRDefault="00B6191C" w:rsidP="00B6191C">
      <w:pPr>
        <w:rPr>
          <w:rFonts w:ascii="Calibri" w:hAnsi="Calibri"/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B6191C" w:rsidRPr="007A3BDE" w14:paraId="34E635B6" w14:textId="77777777" w:rsidTr="00EA1163">
        <w:tc>
          <w:tcPr>
            <w:tcW w:w="9923" w:type="dxa"/>
            <w:gridSpan w:val="2"/>
          </w:tcPr>
          <w:p w14:paraId="4E3A7D50" w14:textId="77777777" w:rsidR="00B6191C" w:rsidRPr="007A3BDE" w:rsidRDefault="00B6191C" w:rsidP="00EA1163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CONTACT DETAILS</w:t>
            </w:r>
          </w:p>
        </w:tc>
      </w:tr>
      <w:tr w:rsidR="00B6191C" w:rsidRPr="007A3BDE" w14:paraId="7F73579B" w14:textId="77777777" w:rsidTr="00EA1163">
        <w:tc>
          <w:tcPr>
            <w:tcW w:w="2835" w:type="dxa"/>
          </w:tcPr>
          <w:p w14:paraId="7EA7642D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 xml:space="preserve">First Name </w:t>
            </w:r>
          </w:p>
        </w:tc>
        <w:tc>
          <w:tcPr>
            <w:tcW w:w="7088" w:type="dxa"/>
          </w:tcPr>
          <w:p w14:paraId="76BB031D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3FCD7AC3" w14:textId="77777777" w:rsidTr="00EA1163">
        <w:tc>
          <w:tcPr>
            <w:tcW w:w="2835" w:type="dxa"/>
          </w:tcPr>
          <w:p w14:paraId="06F4E10E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Last Name</w:t>
            </w:r>
          </w:p>
        </w:tc>
        <w:tc>
          <w:tcPr>
            <w:tcW w:w="7088" w:type="dxa"/>
          </w:tcPr>
          <w:p w14:paraId="7B6A806B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B6191C" w:rsidRPr="007A3BDE" w14:paraId="1100EA3F" w14:textId="77777777" w:rsidTr="00EA1163">
        <w:tc>
          <w:tcPr>
            <w:tcW w:w="2835" w:type="dxa"/>
          </w:tcPr>
          <w:p w14:paraId="48EB6846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 xml:space="preserve">E-mail Address </w:t>
            </w:r>
          </w:p>
        </w:tc>
        <w:tc>
          <w:tcPr>
            <w:tcW w:w="7088" w:type="dxa"/>
          </w:tcPr>
          <w:p w14:paraId="0A0C32AE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6CA87DAC" w14:textId="77777777" w:rsidTr="00EA1163">
        <w:tc>
          <w:tcPr>
            <w:tcW w:w="2835" w:type="dxa"/>
          </w:tcPr>
          <w:p w14:paraId="6B272CBB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 xml:space="preserve">Telephone </w:t>
            </w:r>
          </w:p>
        </w:tc>
        <w:tc>
          <w:tcPr>
            <w:tcW w:w="7088" w:type="dxa"/>
          </w:tcPr>
          <w:p w14:paraId="58EBE477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EA2486" w14:textId="77777777" w:rsidR="00B6191C" w:rsidRPr="007A3BDE" w:rsidRDefault="00B6191C" w:rsidP="00B6191C">
      <w:pPr>
        <w:rPr>
          <w:rFonts w:ascii="Calibri" w:hAnsi="Calibri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B6191C" w:rsidRPr="007A3BDE" w14:paraId="0E430C19" w14:textId="77777777" w:rsidTr="00EA1163">
        <w:tc>
          <w:tcPr>
            <w:tcW w:w="9923" w:type="dxa"/>
            <w:gridSpan w:val="2"/>
          </w:tcPr>
          <w:p w14:paraId="2F87F808" w14:textId="77777777" w:rsidR="00B6191C" w:rsidRPr="007A3BDE" w:rsidRDefault="00B6191C" w:rsidP="00EA116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>PROJECT DETAILS</w:t>
            </w:r>
          </w:p>
        </w:tc>
      </w:tr>
      <w:tr w:rsidR="00B6191C" w:rsidRPr="007A3BDE" w14:paraId="128C18A0" w14:textId="77777777" w:rsidTr="00EA1163">
        <w:tc>
          <w:tcPr>
            <w:tcW w:w="2835" w:type="dxa"/>
          </w:tcPr>
          <w:p w14:paraId="3D33CF9B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Project Name</w:t>
            </w:r>
          </w:p>
        </w:tc>
        <w:tc>
          <w:tcPr>
            <w:tcW w:w="7088" w:type="dxa"/>
          </w:tcPr>
          <w:p w14:paraId="07B053D0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4DE7419C" w14:textId="77777777" w:rsidTr="00EA1163">
        <w:tc>
          <w:tcPr>
            <w:tcW w:w="9923" w:type="dxa"/>
            <w:gridSpan w:val="2"/>
          </w:tcPr>
          <w:p w14:paraId="23995F3C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What did the Project achieve?</w:t>
            </w:r>
          </w:p>
        </w:tc>
      </w:tr>
      <w:tr w:rsidR="00B6191C" w:rsidRPr="007A3BDE" w14:paraId="17B3E588" w14:textId="77777777" w:rsidTr="00EA1163">
        <w:tc>
          <w:tcPr>
            <w:tcW w:w="9923" w:type="dxa"/>
            <w:gridSpan w:val="2"/>
          </w:tcPr>
          <w:p w14:paraId="3BCCDC15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3D23E660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2549B510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20EF4D8A" w14:textId="77777777" w:rsidTr="00EA1163">
        <w:tc>
          <w:tcPr>
            <w:tcW w:w="2835" w:type="dxa"/>
          </w:tcPr>
          <w:p w14:paraId="6B794727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How many people did the Project benefit?</w:t>
            </w:r>
          </w:p>
        </w:tc>
        <w:tc>
          <w:tcPr>
            <w:tcW w:w="7088" w:type="dxa"/>
          </w:tcPr>
          <w:p w14:paraId="26AB9E94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65A9015E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C56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Were there any unexpected outcomes as a result of the Project?</w:t>
            </w:r>
          </w:p>
        </w:tc>
      </w:tr>
      <w:tr w:rsidR="00B6191C" w:rsidRPr="007A3BDE" w14:paraId="7EE4658A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0D9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4CDE154F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12B1E51C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A47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We’d appreciate some images of your Project – please attach high resolution .jpeg files to your submission and note the captions below.</w:t>
            </w:r>
          </w:p>
        </w:tc>
      </w:tr>
      <w:tr w:rsidR="00B6191C" w:rsidRPr="007A3BDE" w14:paraId="7E5CE1FB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94E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Image 1</w:t>
            </w:r>
            <w:r w:rsidRPr="007A3BDE">
              <w:rPr>
                <w:rFonts w:ascii="Calibri" w:hAnsi="Calibri"/>
                <w:sz w:val="22"/>
                <w:szCs w:val="22"/>
              </w:rPr>
              <w:tab/>
              <w:t>Title</w:t>
            </w:r>
          </w:p>
          <w:p w14:paraId="53D06FC6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Image 2</w:t>
            </w:r>
            <w:r w:rsidRPr="007A3BDE">
              <w:rPr>
                <w:rFonts w:ascii="Calibri" w:hAnsi="Calibri"/>
                <w:sz w:val="22"/>
                <w:szCs w:val="22"/>
              </w:rPr>
              <w:tab/>
              <w:t>Title</w:t>
            </w:r>
          </w:p>
        </w:tc>
      </w:tr>
      <w:tr w:rsidR="00B6191C" w:rsidRPr="007A3BDE" w14:paraId="2894112E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F55" w14:textId="77777777" w:rsidR="00B6191C" w:rsidRPr="007A3BDE" w:rsidRDefault="00B6191C" w:rsidP="00EA1163">
            <w:pPr>
              <w:spacing w:before="80" w:after="80"/>
              <w:jc w:val="both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Please can you provide us with a testimonial for your Project?</w:t>
            </w:r>
          </w:p>
        </w:tc>
      </w:tr>
      <w:tr w:rsidR="00B6191C" w:rsidRPr="007A3BDE" w14:paraId="36F66DDA" w14:textId="77777777" w:rsidTr="00EA116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842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It is thanks to the Bright Futures Fund Awards that ……</w:t>
            </w:r>
          </w:p>
          <w:p w14:paraId="36066ECF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  <w:p w14:paraId="2FD5C514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E11904" w14:textId="77777777" w:rsidR="00B6191C" w:rsidRPr="007A3BDE" w:rsidRDefault="00B6191C" w:rsidP="00B6191C">
      <w:pPr>
        <w:rPr>
          <w:rFonts w:ascii="Calibri" w:hAnsi="Calibri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B6191C" w:rsidRPr="007A3BDE" w14:paraId="490B1044" w14:textId="77777777" w:rsidTr="00EA1163">
        <w:tc>
          <w:tcPr>
            <w:tcW w:w="9923" w:type="dxa"/>
            <w:gridSpan w:val="2"/>
          </w:tcPr>
          <w:p w14:paraId="2489799C" w14:textId="77777777" w:rsidR="00B6191C" w:rsidRPr="007A3BDE" w:rsidRDefault="00B6191C" w:rsidP="00EA1163">
            <w:pPr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b/>
                <w:sz w:val="22"/>
                <w:szCs w:val="22"/>
              </w:rPr>
              <w:t xml:space="preserve">DECLARATION: </w:t>
            </w:r>
            <w:r w:rsidRPr="007A3BDE">
              <w:rPr>
                <w:rFonts w:ascii="Calibri" w:hAnsi="Calibri"/>
                <w:sz w:val="22"/>
                <w:szCs w:val="22"/>
              </w:rPr>
              <w:t xml:space="preserve">I confirm that the information provided is accurate.  I agree that this information (and images) can be used to create news articles that will help to further promote annual giving to the Bright Futures Fund, e.g., an article for </w:t>
            </w:r>
            <w:r w:rsidRPr="007A3BDE">
              <w:rPr>
                <w:rFonts w:ascii="Calibri" w:hAnsi="Calibri"/>
                <w:i/>
                <w:sz w:val="22"/>
                <w:szCs w:val="22"/>
              </w:rPr>
              <w:t>Aluminate</w:t>
            </w:r>
            <w:r w:rsidRPr="007A3BDE">
              <w:rPr>
                <w:rFonts w:ascii="Calibri" w:hAnsi="Calibri"/>
                <w:sz w:val="22"/>
                <w:szCs w:val="22"/>
              </w:rPr>
              <w:t xml:space="preserve"> (the alumni e-newsletter), the Donor Newsletter and the alumni website.</w:t>
            </w:r>
          </w:p>
        </w:tc>
      </w:tr>
      <w:tr w:rsidR="00B6191C" w:rsidRPr="007A3BDE" w14:paraId="6E2DDC9A" w14:textId="77777777" w:rsidTr="00EA1163">
        <w:tc>
          <w:tcPr>
            <w:tcW w:w="3261" w:type="dxa"/>
          </w:tcPr>
          <w:p w14:paraId="487BDC31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Signature</w:t>
            </w:r>
          </w:p>
        </w:tc>
        <w:tc>
          <w:tcPr>
            <w:tcW w:w="6662" w:type="dxa"/>
          </w:tcPr>
          <w:p w14:paraId="52BB1552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6191C" w:rsidRPr="007A3BDE" w14:paraId="7ACCDB71" w14:textId="77777777" w:rsidTr="00EA1163">
        <w:tc>
          <w:tcPr>
            <w:tcW w:w="3261" w:type="dxa"/>
          </w:tcPr>
          <w:p w14:paraId="7074FCC6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7A3BDE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6662" w:type="dxa"/>
          </w:tcPr>
          <w:p w14:paraId="53122972" w14:textId="77777777" w:rsidR="00B6191C" w:rsidRPr="007A3BDE" w:rsidRDefault="00B6191C" w:rsidP="00EA1163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0B86DF" w14:textId="77777777" w:rsidR="00472CC0" w:rsidRDefault="00472CC0" w:rsidP="00B6191C">
      <w:pPr>
        <w:jc w:val="both"/>
        <w:rPr>
          <w:rFonts w:ascii="Calibri" w:hAnsi="Calibri"/>
          <w:b/>
          <w:sz w:val="22"/>
          <w:szCs w:val="22"/>
        </w:rPr>
      </w:pPr>
    </w:p>
    <w:p w14:paraId="7541E68F" w14:textId="77777777" w:rsidR="00B6191C" w:rsidRPr="007A3BDE" w:rsidRDefault="00B6191C" w:rsidP="00B6191C">
      <w:pPr>
        <w:jc w:val="both"/>
        <w:rPr>
          <w:rFonts w:ascii="Calibri" w:hAnsi="Calibri"/>
          <w:b/>
          <w:sz w:val="22"/>
          <w:szCs w:val="22"/>
        </w:rPr>
      </w:pPr>
      <w:r w:rsidRPr="007A3BDE">
        <w:rPr>
          <w:rFonts w:ascii="Calibri" w:hAnsi="Calibri"/>
          <w:b/>
          <w:sz w:val="22"/>
          <w:szCs w:val="22"/>
        </w:rPr>
        <w:t xml:space="preserve">Please complete all sections and return to </w:t>
      </w:r>
      <w:hyperlink r:id="rId9" w:history="1">
        <w:r w:rsidR="00472CC0" w:rsidRPr="00940000">
          <w:rPr>
            <w:rStyle w:val="Hyperlink"/>
            <w:rFonts w:ascii="Calibri" w:hAnsi="Calibri"/>
            <w:b/>
            <w:sz w:val="22"/>
            <w:szCs w:val="22"/>
          </w:rPr>
          <w:t>brightfuturesfund@cumbria.ac.uk</w:t>
        </w:r>
      </w:hyperlink>
    </w:p>
    <w:p w14:paraId="7C36FC13" w14:textId="77777777" w:rsidR="00942F07" w:rsidRDefault="00942F07" w:rsidP="00B6191C"/>
    <w:sectPr w:rsidR="00942F07" w:rsidSect="00B6191C">
      <w:pgSz w:w="11906" w:h="16838"/>
      <w:pgMar w:top="709" w:right="113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1C"/>
    <w:rsid w:val="002546BF"/>
    <w:rsid w:val="00355BCF"/>
    <w:rsid w:val="00472CC0"/>
    <w:rsid w:val="00706B00"/>
    <w:rsid w:val="007E1AB4"/>
    <w:rsid w:val="00942F07"/>
    <w:rsid w:val="00B6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9813"/>
  <w15:chartTrackingRefBased/>
  <w15:docId w15:val="{0293012E-2C67-4ABC-B55A-E043723A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19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91C"/>
    <w:rPr>
      <w:u w:val="single"/>
    </w:rPr>
  </w:style>
  <w:style w:type="paragraph" w:customStyle="1" w:styleId="Body">
    <w:name w:val="Body"/>
    <w:rsid w:val="00B619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ightfuturesfund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3D83D9945084695099582D620065D" ma:contentTypeVersion="11" ma:contentTypeDescription="Create a new document." ma:contentTypeScope="" ma:versionID="ad486f3d22deacf60bb4f64dbe87b565">
  <xsd:schema xmlns:xsd="http://www.w3.org/2001/XMLSchema" xmlns:xs="http://www.w3.org/2001/XMLSchema" xmlns:p="http://schemas.microsoft.com/office/2006/metadata/properties" xmlns:ns3="f7ff8a16-b399-43f4-953f-016e0076bcd0" xmlns:ns4="2dfad247-a22d-4f07-9f17-244910a44fea" targetNamespace="http://schemas.microsoft.com/office/2006/metadata/properties" ma:root="true" ma:fieldsID="7649bb44fc65a32114e185a92884c592" ns3:_="" ns4:_="">
    <xsd:import namespace="f7ff8a16-b399-43f4-953f-016e0076bcd0"/>
    <xsd:import namespace="2dfad247-a22d-4f07-9f17-244910a44f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a16-b399-43f4-953f-016e0076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247-a22d-4f07-9f17-244910a44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C9E16-CEFD-49FC-A575-ED7338E7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f8a16-b399-43f4-953f-016e0076bcd0"/>
    <ds:schemaRef ds:uri="2dfad247-a22d-4f07-9f17-244910a44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40B84-70AC-482D-A651-C3B5EF9EF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485E7-FEEB-47AC-A9C4-F02A49493E5C}">
  <ds:schemaRefs>
    <ds:schemaRef ds:uri="http://schemas.microsoft.com/office/2006/metadata/properties"/>
    <ds:schemaRef ds:uri="http://schemas.microsoft.com/office/2006/documentManagement/types"/>
    <ds:schemaRef ds:uri="f7ff8a16-b399-43f4-953f-016e0076bcd0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2dfad247-a22d-4f07-9f17-244910a44f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Carolyn</dc:creator>
  <cp:keywords/>
  <dc:description/>
  <cp:lastModifiedBy>Hodgson, Carolyn</cp:lastModifiedBy>
  <cp:revision>3</cp:revision>
  <dcterms:created xsi:type="dcterms:W3CDTF">2019-07-30T11:08:00Z</dcterms:created>
  <dcterms:modified xsi:type="dcterms:W3CDTF">2020-02-12T14:07:00Z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0x0101000F43D83D9945084695099582D620065D</vt:lpwstr>
  </property>
  <property fmtid="{D5CDD505-2E9C-101B-9397-08002B2CF9AE}" pid="3" name="Order">
    <vt:r8>100</vt:r8>
  </property>
</Properties>
</file>